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5940" w14:textId="77777777" w:rsidR="00073C24" w:rsidRDefault="00073C24" w:rsidP="00073C24">
      <w:pPr>
        <w:jc w:val="right"/>
      </w:pPr>
      <w:r>
        <w:t>Al Responsabile Ufficio Tributi</w:t>
      </w:r>
    </w:p>
    <w:p w14:paraId="763F5C49" w14:textId="5CEC2174" w:rsidR="0073545F" w:rsidRDefault="00073C24" w:rsidP="00073C24">
      <w:pPr>
        <w:jc w:val="right"/>
      </w:pPr>
      <w:r>
        <w:t>Alla Polizia Municipale</w:t>
      </w:r>
    </w:p>
    <w:p w14:paraId="5BF1D880" w14:textId="51D71733" w:rsidR="00073C24" w:rsidRDefault="00FA6967" w:rsidP="00073C24">
      <w:pPr>
        <w:jc w:val="right"/>
      </w:pPr>
      <w:r>
        <w:t>del</w:t>
      </w:r>
      <w:r w:rsidR="00073C24">
        <w:t xml:space="preserve"> Comune di Barga</w:t>
      </w:r>
    </w:p>
    <w:p w14:paraId="77C44292" w14:textId="77777777" w:rsidR="0073545F" w:rsidRDefault="0073545F"/>
    <w:p w14:paraId="3F3AC42A" w14:textId="77777777" w:rsidR="0042779F" w:rsidRPr="00920850" w:rsidRDefault="0042779F">
      <w:pPr>
        <w:rPr>
          <w:b/>
        </w:rPr>
      </w:pPr>
      <w:r w:rsidRPr="00920850">
        <w:rPr>
          <w:b/>
        </w:rPr>
        <w:t>OGGETTO: Dichiarazione per la effettuazione di pubblicità mediante la distribuzione a mano di volantini.</w:t>
      </w:r>
    </w:p>
    <w:p w14:paraId="4C84531A" w14:textId="77777777" w:rsidR="0042779F" w:rsidRDefault="0042779F">
      <w:r>
        <w:t xml:space="preserve">Il sottoscritto _____________________________________________ (Tel. _________________) nella propria qualità di ____________________________del/della Società - Ditta - Associazione - Partito - Sindacato - Ente - con denominazione _______________________________________________________________________________ sede a ________________________ in Via _____________________________________ n. _______ Cap__________ PARTITA IVA ________________________________ CODICE FISCALE _________________________________ ai sensi di quanto disposto dall’art. 68 comma 1 e 3 del vigente Regolamento CUP </w:t>
      </w:r>
    </w:p>
    <w:p w14:paraId="0B74F01A" w14:textId="77777777" w:rsidR="0042779F" w:rsidRDefault="0042779F">
      <w:r>
        <w:t xml:space="preserve">dichiara, ai sensi del D.P.R. 445/2000 e </w:t>
      </w:r>
      <w:proofErr w:type="spellStart"/>
      <w:r>
        <w:t>s.m.i.</w:t>
      </w:r>
      <w:proofErr w:type="spellEnd"/>
      <w:r>
        <w:t xml:space="preserve">, di effettuare dal ___________________al ___________________ per totale giorni n. _____ la distribuzione ambulante sul territorio del Comune di Barga di manifestini nei giorni ________________________ che pubblicizzano il seguente messaggio: _____________________________________________________ mediante n° __ persone di cui ai nominativi sottoindicati: </w:t>
      </w:r>
    </w:p>
    <w:p w14:paraId="202BDF40" w14:textId="77777777" w:rsidR="0042779F" w:rsidRDefault="0042779F">
      <w:r>
        <w:t xml:space="preserve">[Indicare Nome e Cognome Data di nascita Luogo di nascita Residenza In qualità di (dipendente, socio </w:t>
      </w:r>
      <w:proofErr w:type="gramStart"/>
      <w:r>
        <w:t>ecc...) ]</w:t>
      </w:r>
      <w:proofErr w:type="gramEnd"/>
    </w:p>
    <w:p w14:paraId="4E2070DE" w14:textId="77777777" w:rsidR="0042779F" w:rsidRDefault="0042779F">
      <w:r>
        <w:t>-</w:t>
      </w:r>
    </w:p>
    <w:p w14:paraId="4D96CD96" w14:textId="77777777" w:rsidR="0042779F" w:rsidRDefault="0042779F">
      <w:r>
        <w:t>-</w:t>
      </w:r>
    </w:p>
    <w:p w14:paraId="2D59E4A3" w14:textId="77777777" w:rsidR="0042779F" w:rsidRDefault="0042779F">
      <w:r>
        <w:t>si impegna a rispettare la normativa vigente, in particolare:</w:t>
      </w:r>
    </w:p>
    <w:p w14:paraId="6CA4FF54" w14:textId="77777777" w:rsidR="0042779F" w:rsidRDefault="0042779F">
      <w:r>
        <w:t>il Codice della Strada (</w:t>
      </w:r>
      <w:proofErr w:type="spellStart"/>
      <w:r>
        <w:t>D.Lgs.</w:t>
      </w:r>
      <w:proofErr w:type="spellEnd"/>
      <w:r>
        <w:t xml:space="preserve"> 285/1992 e </w:t>
      </w:r>
      <w:proofErr w:type="spellStart"/>
      <w:r>
        <w:t>s.m.i.</w:t>
      </w:r>
      <w:proofErr w:type="spellEnd"/>
      <w:r>
        <w:t xml:space="preserve">) e il Regolamento di esecuzione ed attuazione (DPR 495/1992 e </w:t>
      </w:r>
      <w:proofErr w:type="spellStart"/>
      <w:r>
        <w:t>s.m.i.</w:t>
      </w:r>
      <w:proofErr w:type="spellEnd"/>
      <w:r>
        <w:t xml:space="preserve">); </w:t>
      </w:r>
    </w:p>
    <w:p w14:paraId="10E4299D" w14:textId="77777777" w:rsidR="0042779F" w:rsidRDefault="0042779F" w:rsidP="0042779F">
      <w:r>
        <w:t xml:space="preserve">Il Regolamento Comunale </w:t>
      </w:r>
      <w:r w:rsidRPr="0042779F">
        <w:t>per l’applicazione del Canone Patrimoniale di Concessione, Autorizzazione o Esposizione Pubblicitaria e del Canone Mercatale.</w:t>
      </w:r>
    </w:p>
    <w:p w14:paraId="167D8596" w14:textId="77777777" w:rsidR="00073C24" w:rsidRDefault="00EA7D14" w:rsidP="0042779F">
      <w:r>
        <w:t>allega i seguenti documenti obbligatori:</w:t>
      </w:r>
    </w:p>
    <w:p w14:paraId="427EF290" w14:textId="0B8F9EA6" w:rsidR="00073C24" w:rsidRDefault="00EA7D14" w:rsidP="00073C24">
      <w:pPr>
        <w:pStyle w:val="Paragrafoelenco"/>
        <w:numPr>
          <w:ilvl w:val="0"/>
          <w:numId w:val="2"/>
        </w:numPr>
      </w:pPr>
      <w:r>
        <w:t xml:space="preserve">fotocopia documento in corso di validità del dichiarante; </w:t>
      </w:r>
    </w:p>
    <w:p w14:paraId="0DF9D075" w14:textId="75E6BFFE" w:rsidR="00073C24" w:rsidRDefault="00EA7D14" w:rsidP="00073C24">
      <w:pPr>
        <w:pStyle w:val="Paragrafoelenco"/>
        <w:numPr>
          <w:ilvl w:val="0"/>
          <w:numId w:val="2"/>
        </w:numPr>
      </w:pPr>
      <w:r>
        <w:t xml:space="preserve">fac-simile del volantino pubblicitario, conforme a quello che verrà distribuito; </w:t>
      </w:r>
    </w:p>
    <w:p w14:paraId="0A5F0574" w14:textId="786DEB76" w:rsidR="00073C24" w:rsidRDefault="00EA7D14" w:rsidP="00073C24">
      <w:pPr>
        <w:pStyle w:val="Paragrafoelenco"/>
        <w:numPr>
          <w:ilvl w:val="0"/>
          <w:numId w:val="2"/>
        </w:numPr>
      </w:pPr>
      <w:r>
        <w:t xml:space="preserve">ricevuta del pagamento dell'imposta sulla pubblicità, in base al numero di persone e ai giorni previsti per la distribuzione; </w:t>
      </w:r>
    </w:p>
    <w:p w14:paraId="1C1D1553" w14:textId="4283ED82" w:rsidR="00EA7D14" w:rsidRPr="0042779F" w:rsidRDefault="00EA7D14" w:rsidP="00073C24">
      <w:pPr>
        <w:pStyle w:val="Paragrafoelenco"/>
        <w:numPr>
          <w:ilvl w:val="0"/>
          <w:numId w:val="2"/>
        </w:numPr>
      </w:pPr>
      <w:r>
        <w:t>documentazione necessaria all’applicazione delle riduzioni od esenzioni previste dal Regolamento</w:t>
      </w:r>
    </w:p>
    <w:p w14:paraId="22C7C7DA" w14:textId="77777777" w:rsidR="0042779F" w:rsidRDefault="0042779F"/>
    <w:p w14:paraId="654AC099" w14:textId="77777777" w:rsidR="0042779F" w:rsidRDefault="0042779F">
      <w:r>
        <w:t xml:space="preserve">Data __________________ </w:t>
      </w:r>
    </w:p>
    <w:p w14:paraId="7FCB9594" w14:textId="77777777" w:rsidR="00EA7D14" w:rsidRDefault="00EA7D14"/>
    <w:p w14:paraId="40365377" w14:textId="77777777" w:rsidR="0042779F" w:rsidRDefault="0042779F" w:rsidP="00920850">
      <w:pPr>
        <w:jc w:val="right"/>
      </w:pPr>
      <w:r>
        <w:t xml:space="preserve">Il Dichiarante____________________________________ (firma leggibile) </w:t>
      </w:r>
    </w:p>
    <w:p w14:paraId="7F2CCA14" w14:textId="77777777" w:rsidR="0042779F" w:rsidRDefault="00EA7D14">
      <w:r>
        <w:t>Tariffa</w:t>
      </w:r>
      <w:r w:rsidR="00920850">
        <w:t xml:space="preserve"> per il calcolo del dovuto</w:t>
      </w:r>
      <w:r>
        <w:t>: euro 2,45 per persona a giorno.</w:t>
      </w:r>
    </w:p>
    <w:sectPr w:rsidR="0042779F" w:rsidSect="00924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7B7E"/>
    <w:multiLevelType w:val="hybridMultilevel"/>
    <w:tmpl w:val="807CAA72"/>
    <w:lvl w:ilvl="0" w:tplc="57782D7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715928F0"/>
    <w:multiLevelType w:val="hybridMultilevel"/>
    <w:tmpl w:val="981A83C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3510982">
    <w:abstractNumId w:val="1"/>
  </w:num>
  <w:num w:numId="2" w16cid:durableId="168971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9F"/>
    <w:rsid w:val="00073C24"/>
    <w:rsid w:val="0013498D"/>
    <w:rsid w:val="00246D41"/>
    <w:rsid w:val="003B5F82"/>
    <w:rsid w:val="0042779F"/>
    <w:rsid w:val="004F167B"/>
    <w:rsid w:val="0073545F"/>
    <w:rsid w:val="00920850"/>
    <w:rsid w:val="00924EE3"/>
    <w:rsid w:val="00AD1662"/>
    <w:rsid w:val="00DA0191"/>
    <w:rsid w:val="00E32299"/>
    <w:rsid w:val="00E45468"/>
    <w:rsid w:val="00EA7D14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6A15"/>
  <w15:docId w15:val="{AE0CADF4-8F5E-4205-BD43-A30773DF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E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alessandra.berti</dc:creator>
  <cp:lastModifiedBy>Francesca Mugnani</cp:lastModifiedBy>
  <cp:revision>3</cp:revision>
  <dcterms:created xsi:type="dcterms:W3CDTF">2026-06-30T07:49:00Z</dcterms:created>
  <dcterms:modified xsi:type="dcterms:W3CDTF">2026-06-30T07:49:00Z</dcterms:modified>
</cp:coreProperties>
</file>